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5F" w:rsidRDefault="003A2F5F" w:rsidP="003A2F5F">
      <w:pPr>
        <w:rPr>
          <w:bCs/>
          <w:sz w:val="28"/>
          <w:szCs w:val="28"/>
          <w:lang/>
        </w:rPr>
      </w:pPr>
      <w:bookmarkStart w:id="0" w:name="_GoBack"/>
      <w:r>
        <w:rPr>
          <w:bCs/>
          <w:sz w:val="28"/>
          <w:szCs w:val="28"/>
          <w:lang/>
        </w:rPr>
        <w:t xml:space="preserve">О плановых отключениях с </w:t>
      </w:r>
      <w:r>
        <w:rPr>
          <w:bCs/>
          <w:sz w:val="28"/>
          <w:szCs w:val="28"/>
          <w:lang/>
        </w:rPr>
        <w:t>30</w:t>
      </w:r>
      <w:r>
        <w:rPr>
          <w:bCs/>
          <w:sz w:val="28"/>
          <w:szCs w:val="28"/>
          <w:lang/>
        </w:rPr>
        <w:t xml:space="preserve"> октября</w:t>
      </w:r>
      <w:r>
        <w:rPr>
          <w:bCs/>
          <w:sz w:val="28"/>
          <w:szCs w:val="28"/>
          <w:lang/>
        </w:rPr>
        <w:t xml:space="preserve"> по 5 ноября2018</w:t>
      </w:r>
      <w:r>
        <w:rPr>
          <w:bCs/>
          <w:sz w:val="28"/>
          <w:szCs w:val="28"/>
          <w:lang/>
        </w:rPr>
        <w:t xml:space="preserve">г. </w:t>
      </w:r>
    </w:p>
    <w:bookmarkEnd w:id="0"/>
    <w:p w:rsidR="003A2F5F" w:rsidRPr="003A2F5F" w:rsidRDefault="003A2F5F" w:rsidP="003A2F5F">
      <w:pPr>
        <w:rPr>
          <w:bCs/>
          <w:sz w:val="28"/>
          <w:szCs w:val="28"/>
          <w:lang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4"/>
        <w:gridCol w:w="3166"/>
        <w:gridCol w:w="949"/>
        <w:gridCol w:w="981"/>
        <w:gridCol w:w="2515"/>
      </w:tblGrid>
      <w:tr w:rsidR="003A2F5F" w:rsidTr="003A2F5F">
        <w:trPr>
          <w:trHeight w:val="511"/>
          <w:tblHeader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5F" w:rsidRDefault="003A2F5F">
            <w:pPr>
              <w:widowControl w:val="0"/>
              <w:spacing w:line="276" w:lineRule="auto"/>
              <w:ind w:left="176" w:hanging="1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ВЛ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5F" w:rsidRDefault="003A2F5F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Отключаемый участок (потребители)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5F" w:rsidRDefault="003A2F5F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5F" w:rsidRDefault="003A2F5F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работы</w:t>
            </w:r>
          </w:p>
        </w:tc>
      </w:tr>
      <w:tr w:rsidR="003A2F5F" w:rsidTr="003A2F5F">
        <w:trPr>
          <w:trHeight w:val="521"/>
          <w:tblHeader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5F" w:rsidRDefault="003A2F5F">
            <w:pPr>
              <w:rPr>
                <w:b/>
                <w:lang w:eastAsia="en-US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5F" w:rsidRDefault="003A2F5F">
            <w:pPr>
              <w:rPr>
                <w:b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5F" w:rsidRDefault="003A2F5F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5F" w:rsidRDefault="003A2F5F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5F" w:rsidRDefault="003A2F5F">
            <w:pPr>
              <w:rPr>
                <w:b/>
                <w:lang w:eastAsia="en-US"/>
              </w:rPr>
            </w:pPr>
          </w:p>
        </w:tc>
      </w:tr>
      <w:tr w:rsidR="003A2F5F" w:rsidTr="003A2F5F">
        <w:trPr>
          <w:trHeight w:val="521"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5F" w:rsidRDefault="003A2F5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Л-20-11 «Соузга»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5F" w:rsidRDefault="003A2F5F" w:rsidP="003A2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Манжерок (частично)</w:t>
            </w:r>
          </w:p>
          <w:p w:rsidR="003A2F5F" w:rsidRDefault="0088090D" w:rsidP="003A2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Т.базы</w:t>
            </w:r>
            <w:r w:rsidR="003A2F5F">
              <w:rPr>
                <w:lang w:eastAsia="en-US"/>
              </w:rPr>
              <w:t xml:space="preserve">, Таежник, Любава, Черемшанка </w:t>
            </w:r>
          </w:p>
          <w:p w:rsidR="003A2F5F" w:rsidRDefault="003A2F5F" w:rsidP="003A2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Соузга (частично)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5F" w:rsidRDefault="003A2F5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30.10-05.11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5F" w:rsidRDefault="003A2F5F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09:00-16:00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5F" w:rsidRDefault="003A2F5F" w:rsidP="003A2F5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Реконструкция В</w:t>
            </w:r>
            <w:r w:rsidR="0088090D">
              <w:rPr>
                <w:lang w:eastAsia="en-US"/>
              </w:rPr>
              <w:t>.</w:t>
            </w:r>
            <w:r>
              <w:rPr>
                <w:lang w:eastAsia="en-US"/>
              </w:rPr>
              <w:t>Л</w:t>
            </w:r>
            <w:r w:rsidR="0088090D">
              <w:rPr>
                <w:lang w:eastAsia="en-US"/>
              </w:rPr>
              <w:t>.</w:t>
            </w:r>
          </w:p>
        </w:tc>
      </w:tr>
    </w:tbl>
    <w:p w:rsidR="003A2F5F" w:rsidRDefault="003A2F5F"/>
    <w:sectPr w:rsidR="003A2F5F" w:rsidSect="00CA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82CC9"/>
    <w:rsid w:val="003A2F5F"/>
    <w:rsid w:val="0088090D"/>
    <w:rsid w:val="00A42E2E"/>
    <w:rsid w:val="00B82CC9"/>
    <w:rsid w:val="00CA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4</cp:revision>
  <dcterms:created xsi:type="dcterms:W3CDTF">2018-10-29T02:33:00Z</dcterms:created>
  <dcterms:modified xsi:type="dcterms:W3CDTF">2018-10-23T03:58:00Z</dcterms:modified>
</cp:coreProperties>
</file>